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41B" w:rsidRPr="00BB51D9" w:rsidRDefault="000B641B" w:rsidP="000B641B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</w:t>
      </w:r>
      <w:r>
        <w:rPr>
          <w:rFonts w:ascii="Times New Roman" w:hAnsi="Times New Roman" w:cs="Times New Roman" w:hint="eastAsia"/>
          <w:b/>
          <w:sz w:val="24"/>
        </w:rPr>
        <w:t xml:space="preserve"> 1</w:t>
      </w:r>
      <w:r w:rsidRPr="00BB51D9">
        <w:rPr>
          <w:rFonts w:ascii="Times New Roman" w:hAnsi="Times New Roman" w:cs="Times New Roman"/>
          <w:b/>
          <w:sz w:val="24"/>
        </w:rPr>
        <w:t>.</w:t>
      </w:r>
      <w:r w:rsidRPr="00D93209">
        <w:rPr>
          <w:rFonts w:ascii="Times New Roman" w:hAnsi="Times New Roman" w:cs="Times New Roman"/>
          <w:b/>
          <w:sz w:val="24"/>
        </w:rPr>
        <w:t xml:space="preserve"> </w:t>
      </w:r>
      <w:r w:rsidRPr="00BB51D9">
        <w:rPr>
          <w:rFonts w:ascii="Times New Roman" w:hAnsi="Times New Roman" w:cs="Times New Roman"/>
          <w:b/>
          <w:sz w:val="24"/>
        </w:rPr>
        <w:t xml:space="preserve">Primers and </w:t>
      </w:r>
      <w:proofErr w:type="spellStart"/>
      <w:r w:rsidRPr="00BB51D9">
        <w:rPr>
          <w:rFonts w:ascii="Times New Roman" w:hAnsi="Times New Roman" w:cs="Times New Roman"/>
          <w:b/>
          <w:sz w:val="24"/>
        </w:rPr>
        <w:t>oligos</w:t>
      </w:r>
      <w:proofErr w:type="spellEnd"/>
      <w:r w:rsidRPr="00BB51D9">
        <w:rPr>
          <w:rFonts w:ascii="Times New Roman" w:hAnsi="Times New Roman" w:cs="Times New Roman"/>
          <w:b/>
          <w:sz w:val="24"/>
        </w:rPr>
        <w:t xml:space="preserve"> used in this study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6095"/>
      </w:tblGrid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Primer sequence (5’-3’)</w:t>
            </w:r>
          </w:p>
        </w:tc>
      </w:tr>
      <w:tr w:rsidR="006666B6" w:rsidRPr="00BB51D9" w:rsidTr="00E174EF">
        <w:trPr>
          <w:trHeight w:val="245"/>
        </w:trPr>
        <w:tc>
          <w:tcPr>
            <w:tcW w:w="8755" w:type="dxa"/>
            <w:gridSpan w:val="2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Plasmid </w:t>
            </w:r>
            <w:proofErr w:type="spellStart"/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>Constrcutions</w:t>
            </w:r>
            <w:proofErr w:type="spellEnd"/>
            <w:r w:rsidRPr="00BB51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Mutation Detection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U3-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GGCATAGTTATGGAATATGCTGC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U3-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SAPK2-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ATCAATACCTTATACGACGCAAA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-u3-F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GGAAATGAAAGTGACCCAGCAG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-u3-R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TGCTCCCATCCAAGAGAGTATTTT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Promoter-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ATAGTCGACAAGATCCTGGGATCAAAGAAAGCTTCG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Promoter-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ATAGGATCCCCCCACCTCCCACGACAACTCC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P30-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ATAGGATCCATGGAGAGGTACGAGGTGATCAAGGACAT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P30-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4"/>
            <w:bookmarkStart w:id="1" w:name="OLE_LINK15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ATATCTAGACAATGCGCACACGAAGTCGC</w:t>
            </w:r>
            <w:bookmarkEnd w:id="0"/>
            <w:bookmarkEnd w:id="1"/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P1301-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57CC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CCB">
              <w:rPr>
                <w:rFonts w:ascii="Times New Roman" w:hAnsi="Times New Roman" w:cs="Times New Roman"/>
                <w:sz w:val="24"/>
                <w:szCs w:val="24"/>
              </w:rPr>
              <w:t>ATAGGATCCATGGAGAGGTACGAGGTGATCAAGGACAT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P1301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-SAPK2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6666B6" w:rsidRPr="00B57CC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CCB">
              <w:rPr>
                <w:rFonts w:ascii="Times New Roman" w:hAnsi="Times New Roman" w:cs="Times New Roman"/>
                <w:sz w:val="24"/>
                <w:szCs w:val="24"/>
              </w:rPr>
              <w:t>ATAGGTACCTCACAATGCGCACACGAAGTCGC</w:t>
            </w:r>
          </w:p>
        </w:tc>
      </w:tr>
      <w:tr w:rsidR="006666B6" w:rsidRPr="00BB51D9" w:rsidTr="00E174EF">
        <w:tc>
          <w:tcPr>
            <w:tcW w:w="8755" w:type="dxa"/>
            <w:gridSpan w:val="2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qRT</w:t>
            </w:r>
            <w:proofErr w:type="spellEnd"/>
            <w:r w:rsidRPr="00BB51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-PCR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OsActin</w:t>
            </w:r>
            <w:proofErr w:type="spellEnd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-RT-F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AGCTGCGGGTATCCATGAGA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OsActin</w:t>
            </w:r>
            <w:proofErr w:type="spellEnd"/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-RT-R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GCAATGCCAGGGAACATAGTG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NPF7.2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TGCAAGTGCCACTCCTCAAGG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NPF7.2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AGGACGGTCTCCAGGTACACCACC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NPF7.3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ACTCCAGGACGACGTCAGCCT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NPF7.3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ACCAGGTTCGTGGCAATGCCGT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NPF6.5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TGGCGATGGTGTTGCCGGAGA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NPF6.5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AACAGCTCCGCCCCGAGGATCA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NPF2.2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ACGGCGAACCTGCTGGTGTACC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NPF2.2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TGAGGGTGAGCACAAGCATGCCGA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NRT2.3a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GCGAGAAGGGTTTCAACGCGGCCA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NRT2.3a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666B6" w:rsidRPr="003B780B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ACCGCGACCTTATTGTCCGTGGCA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NPF2.4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-F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ACCAGCACTGGATGTCGCGGATCT</w:t>
            </w:r>
          </w:p>
        </w:tc>
      </w:tr>
      <w:tr w:rsidR="006666B6" w:rsidRPr="00BB51D9" w:rsidTr="00E174EF">
        <w:tc>
          <w:tcPr>
            <w:tcW w:w="2660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r w:rsidRPr="00E561E9">
              <w:rPr>
                <w:rFonts w:ascii="Times New Roman" w:hAnsi="Times New Roman" w:cs="Times New Roman"/>
                <w:i/>
                <w:sz w:val="24"/>
                <w:szCs w:val="24"/>
              </w:rPr>
              <w:t>Os</w:t>
            </w:r>
            <w:r w:rsidRPr="00E561E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NPF2.4</w:t>
            </w:r>
            <w:r w:rsidRPr="00BB51D9">
              <w:rPr>
                <w:rFonts w:ascii="Times New Roman" w:hAnsi="Times New Roman" w:cs="Times New Roman"/>
                <w:sz w:val="24"/>
                <w:szCs w:val="24"/>
              </w:rPr>
              <w:t>-R</w:t>
            </w:r>
          </w:p>
        </w:tc>
        <w:tc>
          <w:tcPr>
            <w:tcW w:w="6095" w:type="dxa"/>
            <w:shd w:val="clear" w:color="auto" w:fill="auto"/>
          </w:tcPr>
          <w:p w:rsidR="006666B6" w:rsidRPr="00BB51D9" w:rsidRDefault="006666B6" w:rsidP="00E174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780B">
              <w:rPr>
                <w:rFonts w:ascii="Times New Roman" w:hAnsi="Times New Roman" w:cs="Times New Roman"/>
                <w:sz w:val="24"/>
                <w:szCs w:val="24"/>
              </w:rPr>
              <w:t>ACGAGCATGGCGCACGGGAGTA</w:t>
            </w:r>
          </w:p>
        </w:tc>
      </w:tr>
    </w:tbl>
    <w:p w:rsidR="003F63FA" w:rsidRPr="006666B6" w:rsidRDefault="003F63FA" w:rsidP="006666B6">
      <w:bookmarkStart w:id="2" w:name="_GoBack"/>
      <w:bookmarkEnd w:id="2"/>
    </w:p>
    <w:sectPr w:rsidR="003F63FA" w:rsidRPr="00666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97C" w:rsidRDefault="005E497C" w:rsidP="000B641B">
      <w:r>
        <w:separator/>
      </w:r>
    </w:p>
  </w:endnote>
  <w:endnote w:type="continuationSeparator" w:id="0">
    <w:p w:rsidR="005E497C" w:rsidRDefault="005E497C" w:rsidP="000B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97C" w:rsidRDefault="005E497C" w:rsidP="000B641B">
      <w:r>
        <w:separator/>
      </w:r>
    </w:p>
  </w:footnote>
  <w:footnote w:type="continuationSeparator" w:id="0">
    <w:p w:rsidR="005E497C" w:rsidRDefault="005E497C" w:rsidP="000B64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71A"/>
    <w:rsid w:val="000B641B"/>
    <w:rsid w:val="00225249"/>
    <w:rsid w:val="00282491"/>
    <w:rsid w:val="002E4D00"/>
    <w:rsid w:val="003906A5"/>
    <w:rsid w:val="003B780B"/>
    <w:rsid w:val="003F63FA"/>
    <w:rsid w:val="004E697D"/>
    <w:rsid w:val="0059520B"/>
    <w:rsid w:val="005A461C"/>
    <w:rsid w:val="005E497C"/>
    <w:rsid w:val="006666B6"/>
    <w:rsid w:val="0069304D"/>
    <w:rsid w:val="006D571A"/>
    <w:rsid w:val="007A0029"/>
    <w:rsid w:val="007E5D14"/>
    <w:rsid w:val="00824F90"/>
    <w:rsid w:val="00B57CCB"/>
    <w:rsid w:val="00CD0326"/>
    <w:rsid w:val="00F1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64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64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4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64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6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2020-02-03T06:58:00Z</dcterms:created>
  <dcterms:modified xsi:type="dcterms:W3CDTF">2020-03-26T09:43:00Z</dcterms:modified>
</cp:coreProperties>
</file>